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İlkokulu-Merkez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22DT912023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KAPLI DEMİR KOLÇAKLI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343*119 CM  3 AYAKLI TOPLANTI MASA MDF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ÖPRETMENLER ODASI DOLABI 40*40*43 CM GÖZ ÖLÇÜLÜ 4*5=20 GÖZLÜ  177*200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KAPLI MANTAR ALİMİNYUM ÇERÇEVELİ PANO 70*180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